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73" w:rsidRDefault="00D61A73" w:rsidP="00D61A73">
      <w:pPr>
        <w:pStyle w:val="a5"/>
        <w:bidi/>
        <w:spacing w:before="0" w:beforeAutospacing="0" w:after="0" w:afterAutospacing="0"/>
        <w:jc w:val="center"/>
        <w:rPr>
          <w:rFonts w:ascii="Lexicon" w:eastAsia="Lexicon" w:hAnsi="Lexicon" w:cs="Lexicon"/>
          <w:b/>
          <w:bCs/>
          <w:color w:val="632423" w:themeColor="accent2" w:themeShade="80"/>
          <w:kern w:val="24"/>
          <w:sz w:val="48"/>
          <w:szCs w:val="48"/>
          <w:rtl/>
          <w:lang w:bidi="ar-IQ"/>
        </w:rPr>
      </w:pPr>
      <w:r w:rsidRPr="00865056">
        <w:rPr>
          <w:rFonts w:ascii="Lexicon" w:eastAsia="Lexicon" w:hAnsi="Lexicon" w:cs="Lexicon" w:hint="cs"/>
          <w:b/>
          <w:bCs/>
          <w:color w:val="632423" w:themeColor="accent2" w:themeShade="80"/>
          <w:kern w:val="24"/>
          <w:sz w:val="48"/>
          <w:szCs w:val="48"/>
          <w:rtl/>
          <w:lang w:bidi="ar-IQ"/>
        </w:rPr>
        <w:t>محتويات العدد</w:t>
      </w:r>
    </w:p>
    <w:p w:rsidR="00D61A73" w:rsidRDefault="00D61A73">
      <w:pPr>
        <w:rPr>
          <w:rtl/>
          <w:lang w:bidi="ar-IQ"/>
        </w:rPr>
      </w:pPr>
    </w:p>
    <w:tbl>
      <w:tblPr>
        <w:tblStyle w:val="-5"/>
        <w:bidiVisual/>
        <w:tblW w:w="0" w:type="auto"/>
        <w:tblLook w:val="04A0" w:firstRow="1" w:lastRow="0" w:firstColumn="1" w:lastColumn="0" w:noHBand="0" w:noVBand="1"/>
      </w:tblPr>
      <w:tblGrid>
        <w:gridCol w:w="850"/>
        <w:gridCol w:w="5812"/>
        <w:gridCol w:w="1134"/>
      </w:tblGrid>
      <w:tr w:rsidR="00D61A73" w:rsidTr="00D61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 w:val="restart"/>
          </w:tcPr>
          <w:p w:rsidR="00D61A73" w:rsidRPr="00D61A73" w:rsidRDefault="00D61A73" w:rsidP="00D61A73">
            <w:pPr>
              <w:jc w:val="center"/>
              <w:rPr>
                <w:rFonts w:ascii="Lexicon" w:hAnsi="Lexicon" w:cs="Lexicon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61A73">
              <w:rPr>
                <w:rFonts w:ascii="Lexicon" w:hAnsi="Lexicon" w:cs="Lexicon"/>
                <w:b w:val="0"/>
                <w:bCs w:val="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812" w:type="dxa"/>
          </w:tcPr>
          <w:p w:rsidR="001A37AF" w:rsidRPr="001A37AF" w:rsidRDefault="001A37AF" w:rsidP="00964E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xicon" w:hAnsi="Lexicon" w:cs="Lexicon"/>
                <w:sz w:val="28"/>
                <w:szCs w:val="28"/>
                <w:rtl/>
              </w:rPr>
            </w:pPr>
            <w:r w:rsidRPr="001A37AF">
              <w:rPr>
                <w:rFonts w:ascii="Lexicon" w:hAnsi="Lexicon" w:cs="Lexicon" w:hint="cs"/>
                <w:sz w:val="28"/>
                <w:szCs w:val="28"/>
                <w:rtl/>
              </w:rPr>
              <w:t>تأثير</w:t>
            </w:r>
            <w:r w:rsidRPr="001A37AF">
              <w:rPr>
                <w:rFonts w:ascii="Lexicon" w:hAnsi="Lexicon" w:cs="Lexicon"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sz w:val="28"/>
                <w:szCs w:val="28"/>
                <w:rtl/>
              </w:rPr>
              <w:t>الرضا</w:t>
            </w:r>
            <w:r w:rsidRPr="001A37AF">
              <w:rPr>
                <w:rFonts w:ascii="Lexicon" w:hAnsi="Lexicon" w:cs="Lexicon"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sz w:val="28"/>
                <w:szCs w:val="28"/>
                <w:rtl/>
              </w:rPr>
              <w:t>الوظيفي</w:t>
            </w:r>
            <w:r w:rsidRPr="001A37AF">
              <w:rPr>
                <w:rFonts w:ascii="Lexicon" w:hAnsi="Lexicon" w:cs="Lexicon"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sz w:val="28"/>
                <w:szCs w:val="28"/>
                <w:rtl/>
              </w:rPr>
              <w:t>في</w:t>
            </w:r>
            <w:r w:rsidRPr="001A37AF">
              <w:rPr>
                <w:rFonts w:ascii="Lexicon" w:hAnsi="Lexicon" w:cs="Lexicon"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sz w:val="28"/>
                <w:szCs w:val="28"/>
                <w:rtl/>
              </w:rPr>
              <w:t>نجاح</w:t>
            </w:r>
            <w:r w:rsidRPr="001A37AF">
              <w:rPr>
                <w:rFonts w:ascii="Lexicon" w:hAnsi="Lexicon" w:cs="Lexicon"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sz w:val="28"/>
                <w:szCs w:val="28"/>
                <w:rtl/>
              </w:rPr>
              <w:t>المنظمات</w:t>
            </w:r>
            <w:r w:rsidRPr="001A37AF">
              <w:rPr>
                <w:rFonts w:ascii="Lexicon" w:hAnsi="Lexicon" w:cs="Lexicon"/>
                <w:sz w:val="28"/>
                <w:szCs w:val="28"/>
                <w:rtl/>
              </w:rPr>
              <w:t xml:space="preserve"> – </w:t>
            </w:r>
            <w:r w:rsidRPr="001A37AF">
              <w:rPr>
                <w:rFonts w:ascii="Lexicon" w:hAnsi="Lexicon" w:cs="Lexicon" w:hint="cs"/>
                <w:sz w:val="28"/>
                <w:szCs w:val="28"/>
                <w:rtl/>
              </w:rPr>
              <w:t>بحث</w:t>
            </w:r>
            <w:r w:rsidRPr="001A37AF">
              <w:rPr>
                <w:rFonts w:ascii="Lexicon" w:hAnsi="Lexicon" w:cs="Lexicon"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sz w:val="28"/>
                <w:szCs w:val="28"/>
                <w:rtl/>
              </w:rPr>
              <w:t>تطبيقي</w:t>
            </w:r>
            <w:r w:rsidRPr="001A37AF">
              <w:rPr>
                <w:rFonts w:ascii="Lexicon" w:hAnsi="Lexicon" w:cs="Lexicon"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sz w:val="28"/>
                <w:szCs w:val="28"/>
                <w:rtl/>
              </w:rPr>
              <w:t>في</w:t>
            </w:r>
            <w:r w:rsidRPr="001A37AF">
              <w:rPr>
                <w:rFonts w:ascii="Lexicon" w:hAnsi="Lexicon" w:cs="Lexicon"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sz w:val="28"/>
                <w:szCs w:val="28"/>
                <w:rtl/>
              </w:rPr>
              <w:t>هيأة</w:t>
            </w:r>
            <w:r w:rsidRPr="001A37AF">
              <w:rPr>
                <w:rFonts w:ascii="Lexicon" w:hAnsi="Lexicon" w:cs="Lexicon"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sz w:val="28"/>
                <w:szCs w:val="28"/>
                <w:rtl/>
              </w:rPr>
              <w:t>النزاهة</w:t>
            </w:r>
          </w:p>
          <w:p w:rsidR="00D61A73" w:rsidRPr="002075EE" w:rsidRDefault="00964E40" w:rsidP="001A37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xicon" w:hAnsi="Lexicon" w:cs="Lexicon"/>
                <w:sz w:val="28"/>
                <w:szCs w:val="28"/>
                <w:rtl/>
                <w:lang w:bidi="ar-IQ"/>
              </w:rPr>
            </w:pPr>
            <w:r>
              <w:rPr>
                <w:rFonts w:ascii="Lexicon" w:hAnsi="Lexicon" w:cs="Lexicon" w:hint="cs"/>
                <w:sz w:val="28"/>
                <w:szCs w:val="28"/>
                <w:rtl/>
              </w:rPr>
              <w:t>(</w:t>
            </w:r>
            <w:r w:rsidR="001A37AF" w:rsidRPr="001A37AF">
              <w:rPr>
                <w:rFonts w:ascii="Lexicon" w:hAnsi="Lexicon" w:cs="Lexicon" w:hint="cs"/>
                <w:sz w:val="28"/>
                <w:szCs w:val="28"/>
                <w:rtl/>
              </w:rPr>
              <w:t>مكاتب</w:t>
            </w:r>
            <w:r w:rsidR="001A37AF" w:rsidRPr="001A37AF">
              <w:rPr>
                <w:rFonts w:ascii="Lexicon" w:hAnsi="Lexicon" w:cs="Lexicon"/>
                <w:sz w:val="28"/>
                <w:szCs w:val="28"/>
                <w:rtl/>
              </w:rPr>
              <w:t xml:space="preserve"> </w:t>
            </w:r>
            <w:r w:rsidR="001A37AF" w:rsidRPr="001A37AF">
              <w:rPr>
                <w:rFonts w:ascii="Lexicon" w:hAnsi="Lexicon" w:cs="Lexicon" w:hint="cs"/>
                <w:sz w:val="28"/>
                <w:szCs w:val="28"/>
                <w:rtl/>
              </w:rPr>
              <w:t>تحقيقات</w:t>
            </w:r>
            <w:r w:rsidR="001A37AF" w:rsidRPr="001A37AF">
              <w:rPr>
                <w:rFonts w:ascii="Lexicon" w:hAnsi="Lexicon" w:cs="Lexicon"/>
                <w:sz w:val="28"/>
                <w:szCs w:val="28"/>
                <w:rtl/>
              </w:rPr>
              <w:t xml:space="preserve"> </w:t>
            </w:r>
            <w:r w:rsidR="001A37AF" w:rsidRPr="001A37AF">
              <w:rPr>
                <w:rFonts w:ascii="Lexicon" w:hAnsi="Lexicon" w:cs="Lexicon" w:hint="cs"/>
                <w:sz w:val="28"/>
                <w:szCs w:val="28"/>
                <w:rtl/>
              </w:rPr>
              <w:t>الفرات</w:t>
            </w:r>
            <w:r w:rsidR="001A37AF" w:rsidRPr="001A37AF">
              <w:rPr>
                <w:rFonts w:ascii="Lexicon" w:hAnsi="Lexicon" w:cs="Lexicon"/>
                <w:sz w:val="28"/>
                <w:szCs w:val="28"/>
                <w:rtl/>
              </w:rPr>
              <w:t xml:space="preserve"> </w:t>
            </w:r>
            <w:r w:rsidR="001A37AF" w:rsidRPr="001A37AF">
              <w:rPr>
                <w:rFonts w:ascii="Lexicon" w:hAnsi="Lexicon" w:cs="Lexicon" w:hint="cs"/>
                <w:sz w:val="28"/>
                <w:szCs w:val="28"/>
                <w:rtl/>
              </w:rPr>
              <w:t>الأوسط</w:t>
            </w:r>
            <w:r>
              <w:rPr>
                <w:rFonts w:ascii="Lexicon" w:hAnsi="Lexicon" w:cs="Lexicon"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134" w:type="dxa"/>
            <w:vMerge w:val="restart"/>
          </w:tcPr>
          <w:p w:rsidR="00D61A73" w:rsidRPr="003760EA" w:rsidRDefault="00D61A73" w:rsidP="00D70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xicon" w:eastAsiaTheme="minorHAnsi" w:hAnsi="Lexicon" w:cs="Lexicon"/>
                <w:sz w:val="28"/>
                <w:szCs w:val="28"/>
                <w:rtl/>
                <w:lang w:bidi="ar-IQ"/>
              </w:rPr>
            </w:pPr>
            <w:r w:rsidRPr="003760EA">
              <w:rPr>
                <w:rFonts w:ascii="Lexicon" w:eastAsiaTheme="minorHAnsi" w:hAnsi="Lexicon" w:cs="Lexicon"/>
                <w:sz w:val="28"/>
                <w:szCs w:val="28"/>
                <w:rtl/>
                <w:lang w:bidi="ar-IQ"/>
              </w:rPr>
              <w:t>1-</w:t>
            </w:r>
            <w:r w:rsidR="00D70249">
              <w:rPr>
                <w:rFonts w:ascii="Lexicon" w:eastAsiaTheme="minorHAnsi" w:hAnsi="Lexicon" w:cs="Lexicon" w:hint="cs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D61A73" w:rsidTr="00D6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/>
          </w:tcPr>
          <w:p w:rsidR="00D61A73" w:rsidRPr="00D61A73" w:rsidRDefault="00D61A73" w:rsidP="00D61A73">
            <w:pPr>
              <w:jc w:val="center"/>
              <w:rPr>
                <w:rFonts w:ascii="Lexicon" w:hAnsi="Lexicon" w:cs="Lexicon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5812" w:type="dxa"/>
          </w:tcPr>
          <w:p w:rsidR="00D61A73" w:rsidRPr="001A37AF" w:rsidRDefault="001A37AF" w:rsidP="001A37AF">
            <w:pPr>
              <w:pStyle w:val="a7"/>
              <w:ind w:left="4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xicon" w:hAnsi="Lexicon" w:cs="Lexicon"/>
                <w:b/>
                <w:bCs/>
                <w:sz w:val="26"/>
                <w:szCs w:val="26"/>
                <w:rtl/>
              </w:rPr>
            </w:pPr>
            <w:r w:rsidRPr="001A37AF">
              <w:rPr>
                <w:rFonts w:ascii="Lexicon" w:hAnsi="Lexicon" w:cs="Lexicon" w:hint="cs"/>
                <w:b/>
                <w:bCs/>
                <w:sz w:val="26"/>
                <w:szCs w:val="26"/>
                <w:rtl/>
              </w:rPr>
              <w:t>أ</w:t>
            </w:r>
            <w:r w:rsidRPr="001A37AF">
              <w:rPr>
                <w:rFonts w:ascii="Lexicon" w:hAnsi="Lexicon" w:cs="Lexicon"/>
                <w:b/>
                <w:bCs/>
                <w:sz w:val="26"/>
                <w:szCs w:val="26"/>
                <w:rtl/>
              </w:rPr>
              <w:t xml:space="preserve">. </w:t>
            </w:r>
            <w:r w:rsidRPr="001A37AF">
              <w:rPr>
                <w:rFonts w:ascii="Lexicon" w:hAnsi="Lexicon" w:cs="Lexicon" w:hint="cs"/>
                <w:b/>
                <w:bCs/>
                <w:sz w:val="26"/>
                <w:szCs w:val="26"/>
                <w:rtl/>
              </w:rPr>
              <w:t>م</w:t>
            </w:r>
            <w:r w:rsidRPr="001A37AF">
              <w:rPr>
                <w:rFonts w:ascii="Lexicon" w:hAnsi="Lexicon" w:cs="Lexicon"/>
                <w:b/>
                <w:bCs/>
                <w:sz w:val="26"/>
                <w:szCs w:val="26"/>
                <w:rtl/>
              </w:rPr>
              <w:t xml:space="preserve">. </w:t>
            </w:r>
            <w:r w:rsidRPr="001A37AF">
              <w:rPr>
                <w:rFonts w:ascii="Lexicon" w:hAnsi="Lexicon" w:cs="Lexicon" w:hint="cs"/>
                <w:b/>
                <w:bCs/>
                <w:sz w:val="26"/>
                <w:szCs w:val="26"/>
                <w:rtl/>
              </w:rPr>
              <w:t>د</w:t>
            </w:r>
            <w:r w:rsidRPr="001A37AF">
              <w:rPr>
                <w:rFonts w:ascii="Lexicon" w:hAnsi="Lexicon" w:cs="Lexicon"/>
                <w:b/>
                <w:bCs/>
                <w:sz w:val="26"/>
                <w:szCs w:val="26"/>
                <w:rtl/>
              </w:rPr>
              <w:t>.</w:t>
            </w:r>
            <w:r w:rsidR="002A64A7">
              <w:rPr>
                <w:rFonts w:ascii="Lexicon" w:hAnsi="Lexicon" w:cs="Lexico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6"/>
                <w:szCs w:val="26"/>
                <w:rtl/>
              </w:rPr>
              <w:t>شهاب</w:t>
            </w:r>
            <w:r w:rsidRPr="001A37AF">
              <w:rPr>
                <w:rFonts w:ascii="Lexicon" w:hAnsi="Lexicon" w:cs="Lexicon"/>
                <w:b/>
                <w:bCs/>
                <w:sz w:val="26"/>
                <w:szCs w:val="26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6"/>
                <w:szCs w:val="26"/>
                <w:rtl/>
              </w:rPr>
              <w:t>الدين</w:t>
            </w:r>
            <w:r w:rsidRPr="001A37AF">
              <w:rPr>
                <w:rFonts w:ascii="Lexicon" w:hAnsi="Lexicon" w:cs="Lexicon"/>
                <w:b/>
                <w:bCs/>
                <w:sz w:val="26"/>
                <w:szCs w:val="26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6"/>
                <w:szCs w:val="26"/>
                <w:rtl/>
              </w:rPr>
              <w:t>حمد</w:t>
            </w:r>
            <w:r w:rsidRPr="001A37AF">
              <w:rPr>
                <w:rFonts w:ascii="Lexicon" w:hAnsi="Lexicon" w:cs="Lexicon"/>
                <w:b/>
                <w:bCs/>
                <w:sz w:val="26"/>
                <w:szCs w:val="26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6"/>
                <w:szCs w:val="26"/>
                <w:rtl/>
              </w:rPr>
              <w:t>رفش    محمد</w:t>
            </w:r>
            <w:r w:rsidRPr="001A37AF">
              <w:rPr>
                <w:rFonts w:ascii="Lexicon" w:hAnsi="Lexicon" w:cs="Lexicon"/>
                <w:b/>
                <w:bCs/>
                <w:sz w:val="26"/>
                <w:szCs w:val="26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6"/>
                <w:szCs w:val="26"/>
                <w:rtl/>
              </w:rPr>
              <w:t>عباس</w:t>
            </w:r>
            <w:r w:rsidRPr="001A37AF">
              <w:rPr>
                <w:rFonts w:ascii="Lexicon" w:hAnsi="Lexicon" w:cs="Lexicon"/>
                <w:b/>
                <w:bCs/>
                <w:sz w:val="26"/>
                <w:szCs w:val="26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6"/>
                <w:szCs w:val="26"/>
                <w:rtl/>
              </w:rPr>
              <w:t>خليل</w:t>
            </w:r>
            <w:r w:rsidRPr="001A37AF">
              <w:rPr>
                <w:rFonts w:ascii="Lexicon" w:hAnsi="Lexicon" w:cs="Lexicon"/>
                <w:b/>
                <w:bCs/>
                <w:sz w:val="26"/>
                <w:szCs w:val="26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6"/>
                <w:szCs w:val="26"/>
                <w:rtl/>
              </w:rPr>
              <w:t>الربيعي</w:t>
            </w:r>
          </w:p>
        </w:tc>
        <w:tc>
          <w:tcPr>
            <w:tcW w:w="1134" w:type="dxa"/>
            <w:vMerge/>
          </w:tcPr>
          <w:p w:rsidR="00D61A73" w:rsidRPr="00D61A73" w:rsidRDefault="00D61A73" w:rsidP="00D61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61A73" w:rsidTr="00D61A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 w:val="restart"/>
          </w:tcPr>
          <w:p w:rsidR="00D61A73" w:rsidRPr="00D61A73" w:rsidRDefault="00D61A73" w:rsidP="00D61A73">
            <w:pPr>
              <w:jc w:val="center"/>
              <w:rPr>
                <w:rFonts w:ascii="Lexicon" w:hAnsi="Lexicon" w:cs="Lexicon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61A73">
              <w:rPr>
                <w:rFonts w:ascii="Lexicon" w:hAnsi="Lexicon" w:cs="Lexicon"/>
                <w:b w:val="0"/>
                <w:bCs w:val="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812" w:type="dxa"/>
          </w:tcPr>
          <w:p w:rsidR="001A37AF" w:rsidRPr="001A37AF" w:rsidRDefault="001A37AF" w:rsidP="001A37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</w:pP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تحديد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أهم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المتغيرات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المؤثرة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الطلب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السكن</w:t>
            </w:r>
          </w:p>
          <w:p w:rsidR="001A37AF" w:rsidRPr="001A37AF" w:rsidRDefault="001A37AF" w:rsidP="001A37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</w:pP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لمدينة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للمدة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 1980-1994</w:t>
            </w:r>
          </w:p>
          <w:p w:rsidR="00D61A73" w:rsidRPr="00D61A73" w:rsidRDefault="001A37AF" w:rsidP="001A37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</w:pP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باستخدام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نموذج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الانحدار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التدريجي</w:t>
            </w:r>
          </w:p>
        </w:tc>
        <w:tc>
          <w:tcPr>
            <w:tcW w:w="1134" w:type="dxa"/>
            <w:vMerge w:val="restart"/>
          </w:tcPr>
          <w:p w:rsidR="00D61A73" w:rsidRPr="00D61A73" w:rsidRDefault="00F008CF" w:rsidP="00F008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  <w:r w:rsidR="00D61A73" w:rsidRPr="00D61A73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50</w:t>
            </w:r>
          </w:p>
        </w:tc>
      </w:tr>
      <w:tr w:rsidR="00D61A73" w:rsidTr="00D6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/>
          </w:tcPr>
          <w:p w:rsidR="00D61A73" w:rsidRPr="00D61A73" w:rsidRDefault="00D61A73" w:rsidP="00D61A73">
            <w:pPr>
              <w:jc w:val="center"/>
              <w:rPr>
                <w:rFonts w:ascii="Lexicon" w:hAnsi="Lexicon" w:cs="Lexicon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5812" w:type="dxa"/>
          </w:tcPr>
          <w:p w:rsidR="00D61A73" w:rsidRPr="001A37AF" w:rsidRDefault="001A37AF" w:rsidP="001A37AF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xicon" w:hAnsi="Lexicon" w:cs="Lexicon"/>
                <w:b/>
                <w:bCs/>
                <w:sz w:val="26"/>
                <w:szCs w:val="26"/>
                <w:rtl/>
                <w:lang w:bidi="ar-IQ"/>
              </w:rPr>
            </w:pPr>
            <w:r w:rsidRPr="001A37AF">
              <w:rPr>
                <w:rFonts w:ascii="Lexicon" w:hAnsi="Lexicon" w:cs="Lexicon" w:hint="cs"/>
                <w:b/>
                <w:bCs/>
                <w:sz w:val="26"/>
                <w:szCs w:val="26"/>
                <w:rtl/>
                <w:lang w:bidi="ar-IQ"/>
              </w:rPr>
              <w:t>د</w:t>
            </w:r>
            <w:r w:rsidRPr="001A37AF">
              <w:rPr>
                <w:rFonts w:ascii="Lexicon" w:hAnsi="Lexicon" w:cs="Lexicon"/>
                <w:b/>
                <w:bCs/>
                <w:sz w:val="26"/>
                <w:szCs w:val="26"/>
                <w:rtl/>
                <w:lang w:bidi="ar-IQ"/>
              </w:rPr>
              <w:t xml:space="preserve">. </w:t>
            </w:r>
            <w:r w:rsidRPr="001A37AF">
              <w:rPr>
                <w:rFonts w:ascii="Lexicon" w:hAnsi="Lexicon" w:cs="Lexicon" w:hint="cs"/>
                <w:b/>
                <w:bCs/>
                <w:sz w:val="26"/>
                <w:szCs w:val="26"/>
                <w:rtl/>
                <w:lang w:bidi="ar-IQ"/>
              </w:rPr>
              <w:t>سمير</w:t>
            </w:r>
            <w:r w:rsidRPr="001A37AF">
              <w:rPr>
                <w:rFonts w:ascii="Lexicon" w:hAnsi="Lexicon" w:cs="Lexicon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6"/>
                <w:szCs w:val="26"/>
                <w:rtl/>
                <w:lang w:bidi="ar-IQ"/>
              </w:rPr>
              <w:t>عبد</w:t>
            </w:r>
            <w:r w:rsidRPr="001A37AF">
              <w:rPr>
                <w:rFonts w:ascii="Lexicon" w:hAnsi="Lexicon" w:cs="Lexicon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6"/>
                <w:szCs w:val="26"/>
                <w:rtl/>
                <w:lang w:bidi="ar-IQ"/>
              </w:rPr>
              <w:t>الجبار</w:t>
            </w:r>
            <w:r w:rsidRPr="001A37AF">
              <w:rPr>
                <w:rFonts w:ascii="Lexicon" w:hAnsi="Lexicon" w:cs="Lexicon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6"/>
                <w:szCs w:val="26"/>
                <w:rtl/>
                <w:lang w:bidi="ar-IQ"/>
              </w:rPr>
              <w:t>عبد</w:t>
            </w:r>
            <w:r w:rsidRPr="001A37AF">
              <w:rPr>
                <w:rFonts w:ascii="Lexicon" w:hAnsi="Lexicon" w:cs="Lexicon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6"/>
                <w:szCs w:val="26"/>
                <w:rtl/>
                <w:lang w:bidi="ar-IQ"/>
              </w:rPr>
              <w:t>المجيد</w:t>
            </w:r>
            <w:r w:rsidRPr="001A37AF">
              <w:rPr>
                <w:rFonts w:ascii="Lexicon" w:hAnsi="Lexicon" w:cs="Lexicon"/>
                <w:b/>
                <w:bCs/>
                <w:sz w:val="26"/>
                <w:szCs w:val="26"/>
                <w:rtl/>
                <w:lang w:bidi="ar-IQ"/>
              </w:rPr>
              <w:t xml:space="preserve">      </w:t>
            </w:r>
            <w:r w:rsidRPr="001A37AF">
              <w:rPr>
                <w:rFonts w:ascii="Lexicon" w:hAnsi="Lexicon" w:cs="Lexicon" w:hint="cs"/>
                <w:b/>
                <w:bCs/>
                <w:sz w:val="26"/>
                <w:szCs w:val="26"/>
                <w:rtl/>
                <w:lang w:bidi="ar-IQ"/>
              </w:rPr>
              <w:t>د</w:t>
            </w:r>
            <w:r w:rsidRPr="001A37AF">
              <w:rPr>
                <w:rFonts w:ascii="Lexicon" w:hAnsi="Lexicon" w:cs="Lexicon"/>
                <w:b/>
                <w:bCs/>
                <w:sz w:val="26"/>
                <w:szCs w:val="26"/>
                <w:rtl/>
                <w:lang w:bidi="ar-IQ"/>
              </w:rPr>
              <w:t xml:space="preserve">. </w:t>
            </w:r>
            <w:r w:rsidRPr="001A37AF">
              <w:rPr>
                <w:rFonts w:ascii="Lexicon" w:hAnsi="Lexicon" w:cs="Lexicon" w:hint="cs"/>
                <w:b/>
                <w:bCs/>
                <w:sz w:val="26"/>
                <w:szCs w:val="26"/>
                <w:rtl/>
                <w:lang w:bidi="ar-IQ"/>
              </w:rPr>
              <w:t>أحمد</w:t>
            </w:r>
            <w:r w:rsidRPr="001A37AF">
              <w:rPr>
                <w:rFonts w:ascii="Lexicon" w:hAnsi="Lexicon" w:cs="Lexicon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6"/>
                <w:szCs w:val="26"/>
                <w:rtl/>
                <w:lang w:bidi="ar-IQ"/>
              </w:rPr>
              <w:t>حافظ</w:t>
            </w:r>
            <w:r w:rsidRPr="001A37AF">
              <w:rPr>
                <w:rFonts w:ascii="Lexicon" w:hAnsi="Lexicon" w:cs="Lexicon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6"/>
                <w:szCs w:val="26"/>
                <w:rtl/>
                <w:lang w:bidi="ar-IQ"/>
              </w:rPr>
              <w:t>حميد</w:t>
            </w:r>
          </w:p>
        </w:tc>
        <w:tc>
          <w:tcPr>
            <w:tcW w:w="1134" w:type="dxa"/>
            <w:vMerge/>
          </w:tcPr>
          <w:p w:rsidR="00D61A73" w:rsidRPr="00D61A73" w:rsidRDefault="00D61A73" w:rsidP="00D61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61A73" w:rsidTr="00D61A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 w:val="restart"/>
          </w:tcPr>
          <w:p w:rsidR="00D61A73" w:rsidRPr="00D61A73" w:rsidRDefault="00D61A73" w:rsidP="00D61A73">
            <w:pPr>
              <w:jc w:val="center"/>
              <w:rPr>
                <w:rFonts w:ascii="Lexicon" w:hAnsi="Lexicon" w:cs="Lexicon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61A73">
              <w:rPr>
                <w:rFonts w:ascii="Lexicon" w:hAnsi="Lexicon" w:cs="Lexicon"/>
                <w:b w:val="0"/>
                <w:bCs w:val="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812" w:type="dxa"/>
          </w:tcPr>
          <w:p w:rsidR="00D61A73" w:rsidRPr="00D61A73" w:rsidRDefault="001A37AF" w:rsidP="001A37AF">
            <w:pPr>
              <w:pStyle w:val="a6"/>
              <w:ind w:left="16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xicon" w:hAnsi="Lexicon" w:cs="Lexicon"/>
                <w:b/>
                <w:bCs/>
                <w:rtl/>
              </w:rPr>
            </w:pPr>
            <w:r>
              <w:rPr>
                <w:rFonts w:ascii="Lexicon" w:hAnsi="Lexicon" w:cs="Lexicon" w:hint="cs"/>
                <w:b/>
                <w:bCs/>
                <w:rtl/>
              </w:rPr>
              <w:t>البعد الفلسفي للا</w:t>
            </w:r>
            <w:r w:rsidR="00964E40">
              <w:rPr>
                <w:rFonts w:ascii="Lexicon" w:hAnsi="Lexicon" w:cs="Lexicon" w:hint="cs"/>
                <w:b/>
                <w:bCs/>
                <w:rtl/>
              </w:rPr>
              <w:t>ئ</w:t>
            </w:r>
            <w:r>
              <w:rPr>
                <w:rFonts w:ascii="Lexicon" w:hAnsi="Lexicon" w:cs="Lexicon" w:hint="cs"/>
                <w:b/>
                <w:bCs/>
                <w:rtl/>
              </w:rPr>
              <w:t>تمان وانعكاسه في الاستثمار المصرفي</w:t>
            </w:r>
          </w:p>
        </w:tc>
        <w:tc>
          <w:tcPr>
            <w:tcW w:w="1134" w:type="dxa"/>
            <w:vMerge w:val="restart"/>
          </w:tcPr>
          <w:p w:rsidR="00D61A73" w:rsidRPr="00D61A73" w:rsidRDefault="00F008CF" w:rsidP="00612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51</w:t>
            </w:r>
            <w:r w:rsidR="00D61A73" w:rsidRPr="00D61A73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="006127C5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76</w:t>
            </w:r>
          </w:p>
        </w:tc>
      </w:tr>
      <w:tr w:rsidR="00D61A73" w:rsidTr="00D6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/>
          </w:tcPr>
          <w:p w:rsidR="00D61A73" w:rsidRPr="00D61A73" w:rsidRDefault="00D61A73" w:rsidP="00D61A73">
            <w:pPr>
              <w:jc w:val="center"/>
              <w:rPr>
                <w:rFonts w:ascii="Lexicon" w:hAnsi="Lexicon" w:cs="Lexicon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5812" w:type="dxa"/>
          </w:tcPr>
          <w:p w:rsidR="00D61A73" w:rsidRPr="00D61A73" w:rsidRDefault="00686902" w:rsidP="001A37AF">
            <w:pPr>
              <w:pStyle w:val="a6"/>
              <w:ind w:lef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xicon" w:hAnsi="Lexicon" w:cs="Lexicon"/>
                <w:b/>
                <w:bCs/>
                <w:rtl/>
              </w:rPr>
            </w:pPr>
            <w:r w:rsidRPr="002075EE">
              <w:rPr>
                <w:rFonts w:ascii="Lexicon" w:hAnsi="Lexicon" w:cs="Lexicon" w:hint="cs"/>
                <w:b/>
                <w:bCs/>
                <w:rtl/>
                <w:lang w:bidi="ar-IQ"/>
              </w:rPr>
              <w:t xml:space="preserve">د. </w:t>
            </w:r>
            <w:r w:rsidR="001A37AF">
              <w:rPr>
                <w:rFonts w:ascii="Lexicon" w:hAnsi="Lexicon" w:cs="Lexicon" w:hint="cs"/>
                <w:b/>
                <w:bCs/>
                <w:rtl/>
                <w:lang w:bidi="ar-IQ"/>
              </w:rPr>
              <w:t>سعد</w:t>
            </w:r>
            <w:r w:rsidR="002A64A7">
              <w:rPr>
                <w:rFonts w:ascii="Lexicon" w:hAnsi="Lexicon" w:cs="Lexicon" w:hint="cs"/>
                <w:b/>
                <w:bCs/>
                <w:rtl/>
                <w:lang w:bidi="ar-IQ"/>
              </w:rPr>
              <w:t>ي احمد حميد</w:t>
            </w:r>
            <w:r w:rsidR="001A37AF">
              <w:rPr>
                <w:rFonts w:ascii="Lexicon" w:hAnsi="Lexicon" w:cs="Lexicon" w:hint="cs"/>
                <w:b/>
                <w:bCs/>
                <w:rtl/>
                <w:lang w:bidi="ar-IQ"/>
              </w:rPr>
              <w:t xml:space="preserve"> الموسوي</w:t>
            </w:r>
          </w:p>
        </w:tc>
        <w:tc>
          <w:tcPr>
            <w:tcW w:w="1134" w:type="dxa"/>
            <w:vMerge/>
          </w:tcPr>
          <w:p w:rsidR="00D61A73" w:rsidRPr="00D61A73" w:rsidRDefault="00D61A73" w:rsidP="00D61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61A73" w:rsidTr="00D61A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 w:val="restart"/>
          </w:tcPr>
          <w:p w:rsidR="00D61A73" w:rsidRPr="00D61A73" w:rsidRDefault="00D61A73" w:rsidP="00D61A73">
            <w:pPr>
              <w:jc w:val="center"/>
              <w:rPr>
                <w:rFonts w:ascii="Lexicon" w:hAnsi="Lexicon" w:cs="Lexicon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61A73">
              <w:rPr>
                <w:rFonts w:ascii="Lexicon" w:hAnsi="Lexicon" w:cs="Lexicon"/>
                <w:b w:val="0"/>
                <w:bCs w:val="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812" w:type="dxa"/>
          </w:tcPr>
          <w:p w:rsidR="001A37AF" w:rsidRPr="001A37AF" w:rsidRDefault="001A37AF" w:rsidP="001A37AF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</w:pP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تحليل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سياسات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المقسوم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النقدي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="00964E40"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للأرباح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واثره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على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سعر</w:t>
            </w:r>
            <w:r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السهم</w:t>
            </w:r>
          </w:p>
          <w:p w:rsidR="00D61A73" w:rsidRPr="00D61A73" w:rsidRDefault="001A37AF" w:rsidP="001A37AF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</w:pP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دراسة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تطبيقية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على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عينة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من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الشركات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المسجلة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في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بورصة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عمان</w:t>
            </w:r>
            <w:r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للأوراق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المالية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للفترة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من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2009 – 2013</w:t>
            </w:r>
          </w:p>
        </w:tc>
        <w:tc>
          <w:tcPr>
            <w:tcW w:w="1134" w:type="dxa"/>
            <w:vMerge w:val="restart"/>
          </w:tcPr>
          <w:p w:rsidR="00D61A73" w:rsidRPr="00D61A73" w:rsidRDefault="006127C5" w:rsidP="006127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77</w:t>
            </w:r>
            <w:r w:rsidR="00D61A73" w:rsidRPr="00D61A73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98</w:t>
            </w:r>
          </w:p>
        </w:tc>
      </w:tr>
      <w:tr w:rsidR="00D61A73" w:rsidTr="00D6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/>
          </w:tcPr>
          <w:p w:rsidR="00D61A73" w:rsidRPr="00D61A73" w:rsidRDefault="00D61A73" w:rsidP="00D61A73">
            <w:pPr>
              <w:jc w:val="center"/>
              <w:rPr>
                <w:rFonts w:ascii="Lexicon" w:hAnsi="Lexicon" w:cs="Lexicon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5812" w:type="dxa"/>
          </w:tcPr>
          <w:p w:rsidR="00D61A73" w:rsidRPr="00D61A73" w:rsidRDefault="00964E40" w:rsidP="001A3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</w:pP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د. عدنان</w:t>
            </w:r>
            <w:r w:rsidR="001A37AF"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="001A37AF"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سالم</w:t>
            </w:r>
            <w:r w:rsidR="001A37AF"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="001A37AF"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قاسم</w:t>
            </w:r>
          </w:p>
        </w:tc>
        <w:tc>
          <w:tcPr>
            <w:tcW w:w="1134" w:type="dxa"/>
            <w:vMerge/>
          </w:tcPr>
          <w:p w:rsidR="00D61A73" w:rsidRPr="00D61A73" w:rsidRDefault="00D61A73" w:rsidP="00D61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61A73" w:rsidTr="00D61A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 w:val="restart"/>
          </w:tcPr>
          <w:p w:rsidR="00D61A73" w:rsidRPr="00D61A73" w:rsidRDefault="00D61A73" w:rsidP="00D61A73">
            <w:pPr>
              <w:jc w:val="center"/>
              <w:rPr>
                <w:rFonts w:ascii="Lexicon" w:hAnsi="Lexicon" w:cs="Lexicon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61A73">
              <w:rPr>
                <w:rFonts w:ascii="Lexicon" w:hAnsi="Lexicon" w:cs="Lexicon"/>
                <w:b w:val="0"/>
                <w:bCs w:val="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812" w:type="dxa"/>
          </w:tcPr>
          <w:p w:rsidR="00D61A73" w:rsidRPr="00D61A73" w:rsidRDefault="001A37AF" w:rsidP="001A37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</w:pP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تشخيص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مدى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توافر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ابعاد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المعرفة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التسويقية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الشاملة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المنظمات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الخدمية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bookmarkStart w:id="0" w:name="_GoBack"/>
            <w:bookmarkEnd w:id="0"/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راسة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استطلاعية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964E40"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لآراء عينة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مديري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المصارف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التجارية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مدينة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دهوك</w:t>
            </w:r>
          </w:p>
        </w:tc>
        <w:tc>
          <w:tcPr>
            <w:tcW w:w="1134" w:type="dxa"/>
            <w:vMerge w:val="restart"/>
          </w:tcPr>
          <w:p w:rsidR="00D61A73" w:rsidRPr="00D61A73" w:rsidRDefault="006127C5" w:rsidP="00F024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99</w:t>
            </w:r>
            <w:r w:rsidR="00D61A73" w:rsidRPr="00D61A73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="00F02460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128</w:t>
            </w:r>
          </w:p>
        </w:tc>
      </w:tr>
      <w:tr w:rsidR="00D61A73" w:rsidTr="00D6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/>
          </w:tcPr>
          <w:p w:rsidR="00D61A73" w:rsidRPr="00D61A73" w:rsidRDefault="00D61A73" w:rsidP="00D61A73">
            <w:pPr>
              <w:jc w:val="center"/>
              <w:rPr>
                <w:rFonts w:ascii="Lexicon" w:hAnsi="Lexicon" w:cs="Lexicon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5812" w:type="dxa"/>
          </w:tcPr>
          <w:p w:rsidR="00D61A73" w:rsidRPr="00D61A73" w:rsidRDefault="002075EE" w:rsidP="001A3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</w:pP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="001A37AF"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 xml:space="preserve">م. </w:t>
            </w:r>
            <w:r w:rsidR="001A37AF"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>فارس محمد فؤاد النقشبندي</w:t>
            </w:r>
          </w:p>
        </w:tc>
        <w:tc>
          <w:tcPr>
            <w:tcW w:w="1134" w:type="dxa"/>
            <w:vMerge/>
          </w:tcPr>
          <w:p w:rsidR="00D61A73" w:rsidRPr="00D61A73" w:rsidRDefault="00D61A73" w:rsidP="00D61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61A73" w:rsidTr="00D61A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 w:val="restart"/>
          </w:tcPr>
          <w:p w:rsidR="00D61A73" w:rsidRPr="00D61A73" w:rsidRDefault="00D61A73" w:rsidP="00D61A73">
            <w:pPr>
              <w:jc w:val="center"/>
              <w:rPr>
                <w:rFonts w:ascii="Lexicon" w:hAnsi="Lexicon" w:cs="Lexicon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61A73">
              <w:rPr>
                <w:rFonts w:ascii="Lexicon" w:hAnsi="Lexicon" w:cs="Lexicon"/>
                <w:b w:val="0"/>
                <w:bCs w:val="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5812" w:type="dxa"/>
          </w:tcPr>
          <w:p w:rsidR="00D61A73" w:rsidRPr="00CE56BD" w:rsidRDefault="001A37AF" w:rsidP="001A37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xicon" w:hAnsi="Lexicon" w:cs="Lexicon"/>
                <w:b/>
                <w:bCs/>
                <w:sz w:val="32"/>
                <w:szCs w:val="32"/>
                <w:rtl/>
              </w:rPr>
            </w:pPr>
            <w:r w:rsidRPr="00CE56BD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دور</w:t>
            </w:r>
            <w:r w:rsidRPr="00CE56BD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Pr="00CE56BD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الاجراءات</w:t>
            </w:r>
            <w:r w:rsidRPr="00CE56BD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Pr="00CE56BD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والتشريعات</w:t>
            </w:r>
            <w:r w:rsidRPr="00CE56BD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Pr="00CE56BD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الضريبية</w:t>
            </w:r>
            <w:r w:rsidRPr="00CE56BD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Pr="00CE56BD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في</w:t>
            </w:r>
            <w:r w:rsidRPr="00CE56BD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Pr="00CE56BD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التهرب</w:t>
            </w:r>
            <w:r w:rsidRPr="00CE56BD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Pr="00CE56BD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الضريبي</w:t>
            </w:r>
          </w:p>
        </w:tc>
        <w:tc>
          <w:tcPr>
            <w:tcW w:w="1134" w:type="dxa"/>
            <w:vMerge w:val="restart"/>
          </w:tcPr>
          <w:p w:rsidR="00D61A73" w:rsidRPr="00D61A73" w:rsidRDefault="00F02460" w:rsidP="008F75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129</w:t>
            </w:r>
            <w:r w:rsidR="00D61A73" w:rsidRPr="00D61A73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="008F7505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164</w:t>
            </w:r>
          </w:p>
        </w:tc>
      </w:tr>
      <w:tr w:rsidR="00D61A73" w:rsidTr="00D6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/>
          </w:tcPr>
          <w:p w:rsidR="00D61A73" w:rsidRPr="00D61A73" w:rsidRDefault="00D61A73" w:rsidP="00D61A73">
            <w:pPr>
              <w:jc w:val="center"/>
              <w:rPr>
                <w:rFonts w:ascii="Lexicon" w:hAnsi="Lexicon" w:cs="Lexicon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5812" w:type="dxa"/>
          </w:tcPr>
          <w:p w:rsidR="00D61A73" w:rsidRPr="00D61A73" w:rsidRDefault="001A37AF" w:rsidP="001A3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</w:pP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="00964E40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="00964E40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علي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عبد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العظيم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باقر</w:t>
            </w:r>
          </w:p>
        </w:tc>
        <w:tc>
          <w:tcPr>
            <w:tcW w:w="1134" w:type="dxa"/>
            <w:vMerge/>
          </w:tcPr>
          <w:p w:rsidR="00D61A73" w:rsidRPr="00D61A73" w:rsidRDefault="00D61A73" w:rsidP="00D61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65F6D" w:rsidTr="00D61A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 w:val="restart"/>
          </w:tcPr>
          <w:p w:rsidR="00265F6D" w:rsidRPr="00D61A73" w:rsidRDefault="00265F6D" w:rsidP="00D61A73">
            <w:pPr>
              <w:jc w:val="center"/>
              <w:rPr>
                <w:rFonts w:ascii="Lexicon" w:hAnsi="Lexicon" w:cs="Lexico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Lexicon" w:hAnsi="Lexicon" w:cs="Lexicon" w:hint="cs"/>
                <w:b w:val="0"/>
                <w:bCs w:val="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5812" w:type="dxa"/>
          </w:tcPr>
          <w:p w:rsidR="00265F6D" w:rsidRPr="00265F6D" w:rsidRDefault="001A37AF" w:rsidP="001A37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</w:pP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دور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الجهاز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المصرفي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العراقي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في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مكافحة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عمليات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غسل</w:t>
            </w:r>
            <w:r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الاموال</w:t>
            </w:r>
          </w:p>
        </w:tc>
        <w:tc>
          <w:tcPr>
            <w:tcW w:w="1134" w:type="dxa"/>
            <w:vMerge w:val="restart"/>
          </w:tcPr>
          <w:p w:rsidR="00265F6D" w:rsidRPr="00D61A73" w:rsidRDefault="008F7505" w:rsidP="004B3D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165</w:t>
            </w:r>
            <w:r w:rsidR="003F699A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="004B3D77">
              <w:rPr>
                <w:rFonts w:ascii="Lexicon" w:hAnsi="Lexicon" w:cs="Lexicon" w:hint="cs"/>
                <w:b/>
                <w:bCs/>
                <w:sz w:val="28"/>
                <w:szCs w:val="28"/>
                <w:rtl/>
                <w:lang w:bidi="ar-IQ"/>
              </w:rPr>
              <w:t>183</w:t>
            </w:r>
          </w:p>
        </w:tc>
      </w:tr>
      <w:tr w:rsidR="00265F6D" w:rsidTr="00D6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/>
          </w:tcPr>
          <w:p w:rsidR="00265F6D" w:rsidRPr="00D61A73" w:rsidRDefault="00265F6D" w:rsidP="00D61A73">
            <w:pPr>
              <w:jc w:val="center"/>
              <w:rPr>
                <w:rFonts w:ascii="Lexicon" w:hAnsi="Lexicon" w:cs="Lexicon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5812" w:type="dxa"/>
          </w:tcPr>
          <w:p w:rsidR="00265F6D" w:rsidRPr="00615F2F" w:rsidRDefault="002075EE" w:rsidP="001A3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xicon" w:hAnsi="Lexicon" w:cs="Lexicon"/>
                <w:sz w:val="32"/>
                <w:szCs w:val="32"/>
                <w:rtl/>
              </w:rPr>
            </w:pPr>
            <w:r w:rsidRPr="002075EE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م</w:t>
            </w:r>
            <w:r w:rsidRPr="002075EE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. </w:t>
            </w:r>
            <w:r w:rsidRPr="002075EE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م</w:t>
            </w:r>
            <w:r w:rsidRPr="002075EE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. </w:t>
            </w:r>
            <w:r w:rsidR="001A37AF"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حيدر</w:t>
            </w:r>
            <w:r w:rsidR="001A37AF"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="001A37AF"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عبدالله</w:t>
            </w:r>
            <w:r w:rsidR="001A37AF"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="001A37AF"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عبد</w:t>
            </w:r>
            <w:r w:rsidR="001A37AF"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="001A37AF"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الحسين</w:t>
            </w:r>
            <w:r w:rsidR="001A37AF" w:rsidRPr="001A37AF">
              <w:rPr>
                <w:rFonts w:ascii="Lexicon" w:hAnsi="Lexicon" w:cs="Lexicon"/>
                <w:b/>
                <w:bCs/>
                <w:sz w:val="28"/>
                <w:szCs w:val="28"/>
                <w:rtl/>
              </w:rPr>
              <w:t xml:space="preserve"> </w:t>
            </w:r>
            <w:r w:rsidR="001A37AF" w:rsidRPr="001A37AF">
              <w:rPr>
                <w:rFonts w:ascii="Lexicon" w:hAnsi="Lexicon" w:cs="Lexicon" w:hint="cs"/>
                <w:b/>
                <w:bCs/>
                <w:sz w:val="28"/>
                <w:szCs w:val="28"/>
                <w:rtl/>
              </w:rPr>
              <w:t>السويفي</w:t>
            </w:r>
          </w:p>
        </w:tc>
        <w:tc>
          <w:tcPr>
            <w:tcW w:w="1134" w:type="dxa"/>
            <w:vMerge/>
          </w:tcPr>
          <w:p w:rsidR="00265F6D" w:rsidRPr="00D61A73" w:rsidRDefault="00265F6D" w:rsidP="00D61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xicon" w:hAnsi="Lexicon" w:cs="Lexico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D61A73" w:rsidRDefault="00D61A73">
      <w:pPr>
        <w:rPr>
          <w:lang w:bidi="ar-IQ"/>
        </w:rPr>
      </w:pPr>
    </w:p>
    <w:sectPr w:rsidR="00D61A73" w:rsidSect="003923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Lexicon">
    <w:panose1 w:val="00000000000000000000"/>
    <w:charset w:val="00"/>
    <w:family w:val="swiss"/>
    <w:notTrueType/>
    <w:pitch w:val="variable"/>
    <w:sig w:usb0="800020EF" w:usb1="D000E14A" w:usb2="0000002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B6E5D"/>
    <w:multiLevelType w:val="hybridMultilevel"/>
    <w:tmpl w:val="5B542098"/>
    <w:lvl w:ilvl="0" w:tplc="5C2C81A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14F"/>
    <w:multiLevelType w:val="hybridMultilevel"/>
    <w:tmpl w:val="61264D0C"/>
    <w:lvl w:ilvl="0" w:tplc="ED78C9EE">
      <w:start w:val="1"/>
      <w:numFmt w:val="arabicAlpha"/>
      <w:lvlText w:val="%1."/>
      <w:lvlJc w:val="left"/>
      <w:pPr>
        <w:ind w:left="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73"/>
    <w:rsid w:val="000F1F6C"/>
    <w:rsid w:val="001A37AF"/>
    <w:rsid w:val="002075EE"/>
    <w:rsid w:val="00265F6D"/>
    <w:rsid w:val="002A64A7"/>
    <w:rsid w:val="003760EA"/>
    <w:rsid w:val="00392389"/>
    <w:rsid w:val="003F699A"/>
    <w:rsid w:val="004B3D77"/>
    <w:rsid w:val="00552FDC"/>
    <w:rsid w:val="006127C5"/>
    <w:rsid w:val="00686902"/>
    <w:rsid w:val="00783C13"/>
    <w:rsid w:val="008F7505"/>
    <w:rsid w:val="00942059"/>
    <w:rsid w:val="00964E40"/>
    <w:rsid w:val="009941AF"/>
    <w:rsid w:val="00A173C6"/>
    <w:rsid w:val="00AA03E7"/>
    <w:rsid w:val="00BE5436"/>
    <w:rsid w:val="00CD3F30"/>
    <w:rsid w:val="00CE56BD"/>
    <w:rsid w:val="00D61A73"/>
    <w:rsid w:val="00D70249"/>
    <w:rsid w:val="00E60F70"/>
    <w:rsid w:val="00F008CF"/>
    <w:rsid w:val="00F02460"/>
    <w:rsid w:val="00FF1756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1A73"/>
    <w:pPr>
      <w:bidi/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61A7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-5">
    <w:name w:val="Light Grid Accent 5"/>
    <w:basedOn w:val="a1"/>
    <w:uiPriority w:val="62"/>
    <w:rsid w:val="00D61A7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6">
    <w:name w:val="caption"/>
    <w:basedOn w:val="a"/>
    <w:next w:val="a"/>
    <w:qFormat/>
    <w:rsid w:val="00265F6D"/>
    <w:pPr>
      <w:spacing w:after="0" w:line="240" w:lineRule="auto"/>
      <w:jc w:val="right"/>
    </w:pPr>
    <w:rPr>
      <w:rFonts w:ascii="Times New Roman" w:eastAsia="Times New Roman" w:hAnsi="Times New Roman" w:cs="Simplified Arabic"/>
      <w:sz w:val="28"/>
      <w:szCs w:val="28"/>
    </w:rPr>
  </w:style>
  <w:style w:type="paragraph" w:styleId="a7">
    <w:name w:val="List Paragraph"/>
    <w:basedOn w:val="a"/>
    <w:uiPriority w:val="34"/>
    <w:qFormat/>
    <w:rsid w:val="00686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1A73"/>
    <w:pPr>
      <w:bidi/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61A7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-5">
    <w:name w:val="Light Grid Accent 5"/>
    <w:basedOn w:val="a1"/>
    <w:uiPriority w:val="62"/>
    <w:rsid w:val="00D61A7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6">
    <w:name w:val="caption"/>
    <w:basedOn w:val="a"/>
    <w:next w:val="a"/>
    <w:qFormat/>
    <w:rsid w:val="00265F6D"/>
    <w:pPr>
      <w:spacing w:after="0" w:line="240" w:lineRule="auto"/>
      <w:jc w:val="right"/>
    </w:pPr>
    <w:rPr>
      <w:rFonts w:ascii="Times New Roman" w:eastAsia="Times New Roman" w:hAnsi="Times New Roman" w:cs="Simplified Arabic"/>
      <w:sz w:val="28"/>
      <w:szCs w:val="28"/>
    </w:rPr>
  </w:style>
  <w:style w:type="paragraph" w:styleId="a7">
    <w:name w:val="List Paragraph"/>
    <w:basedOn w:val="a"/>
    <w:uiPriority w:val="34"/>
    <w:qFormat/>
    <w:rsid w:val="0068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US-NAVY</dc:creator>
  <cp:lastModifiedBy>US-NAVY</cp:lastModifiedBy>
  <cp:revision>27</cp:revision>
  <dcterms:created xsi:type="dcterms:W3CDTF">2014-11-27T15:45:00Z</dcterms:created>
  <dcterms:modified xsi:type="dcterms:W3CDTF">2015-06-12T18:16:00Z</dcterms:modified>
</cp:coreProperties>
</file>