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97" w:rsidRP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ولكن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بقي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المنظور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يطبق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بطريقة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علمية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سليمة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كثير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دول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العالم،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إضافة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مخرجات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التلوث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وخاصة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العالم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الصناعي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ظل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غياب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بعض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الضوابط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تحكم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وتقلل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مخاطر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هذه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الملوثات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البيئية</w:t>
      </w:r>
      <w:r w:rsidRPr="00B37918">
        <w:rPr>
          <w:b/>
          <w:bCs/>
          <w:sz w:val="44"/>
          <w:szCs w:val="44"/>
          <w:rtl/>
        </w:rPr>
        <w:t>..</w:t>
      </w:r>
    </w:p>
    <w:p w:rsid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الكسب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المادي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وتحقيق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الأرباح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أعمى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الكثير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شعوب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الأرض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وجعلها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تهتم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بهذا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المجال،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الرغم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المسؤولية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جماعية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تهم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كائن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وجه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الأرض</w:t>
      </w:r>
      <w:r w:rsidRPr="00B37918">
        <w:rPr>
          <w:b/>
          <w:bCs/>
          <w:sz w:val="44"/>
          <w:szCs w:val="44"/>
          <w:rtl/>
        </w:rPr>
        <w:t>.</w:t>
      </w:r>
    </w:p>
    <w:p w:rsidR="00C66F97" w:rsidRP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وعند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إعداد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إستراتيجية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بيئية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فإن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المشاركة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تنفيذ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تلك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الإستراتيجية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تقيد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نفسها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دائرة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اهتمام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ومسؤولية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وصلاحية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محددة،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وهي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مشاركة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جماعية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التفعيل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والتنفيذ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سواء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المستوى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المحلي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والوطني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أوالإقليمي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والعالمي</w:t>
      </w:r>
      <w:r w:rsidRPr="00B37918">
        <w:rPr>
          <w:b/>
          <w:bCs/>
          <w:sz w:val="44"/>
          <w:szCs w:val="44"/>
          <w:rtl/>
        </w:rPr>
        <w:t>.</w:t>
      </w:r>
    </w:p>
    <w:p w:rsid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والتساؤل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المُلِح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الذي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يفرض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نفسه،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كيف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نحقق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البيئي؟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ونجيب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عنه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خلال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عدة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مساقات،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أولها</w:t>
      </w:r>
      <w:r w:rsidRPr="00B37918">
        <w:rPr>
          <w:b/>
          <w:bCs/>
          <w:sz w:val="44"/>
          <w:szCs w:val="44"/>
          <w:rtl/>
        </w:rPr>
        <w:t>:</w:t>
      </w:r>
    </w:p>
    <w:p w:rsidR="00B37918" w:rsidRDefault="006D1C48" w:rsidP="00C66F97">
      <w:pPr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1-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نحدد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أهدافا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="00C66F97" w:rsidRPr="00B37918">
        <w:rPr>
          <w:rFonts w:hint="cs"/>
          <w:b/>
          <w:bCs/>
          <w:sz w:val="44"/>
          <w:szCs w:val="44"/>
          <w:rtl/>
        </w:rPr>
        <w:t>حمائية</w:t>
      </w:r>
      <w:proofErr w:type="spellEnd"/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بيئية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محددة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وصارمة،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</w:p>
    <w:p w:rsidR="00B37918" w:rsidRDefault="006D1C48" w:rsidP="00C66F97">
      <w:pPr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2</w:t>
      </w:r>
      <w:r w:rsidR="00C66F97" w:rsidRPr="00B37918">
        <w:rPr>
          <w:rFonts w:hint="cs"/>
          <w:b/>
          <w:bCs/>
          <w:sz w:val="44"/>
          <w:szCs w:val="44"/>
          <w:rtl/>
        </w:rPr>
        <w:t>وتُعد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خطة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="00C66F97" w:rsidRPr="00B37918">
        <w:rPr>
          <w:rFonts w:hint="cs"/>
          <w:b/>
          <w:bCs/>
          <w:sz w:val="44"/>
          <w:szCs w:val="44"/>
          <w:rtl/>
        </w:rPr>
        <w:t>إستراتيجية</w:t>
      </w:r>
      <w:proofErr w:type="spellEnd"/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بيئية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متوسطة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أو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بعيدة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المدى،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واضحة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الطرق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والوسائل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والنهائيات،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</w:p>
    <w:p w:rsidR="00C66F97" w:rsidRPr="00B37918" w:rsidRDefault="006D1C48" w:rsidP="00C66F97">
      <w:pPr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3</w:t>
      </w:r>
      <w:r w:rsidR="00C66F97" w:rsidRPr="00B37918">
        <w:rPr>
          <w:rFonts w:hint="cs"/>
          <w:b/>
          <w:bCs/>
          <w:sz w:val="44"/>
          <w:szCs w:val="44"/>
          <w:rtl/>
        </w:rPr>
        <w:t>ويُحدد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المنفذ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لهذه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="00C66F97" w:rsidRPr="00B37918">
        <w:rPr>
          <w:rFonts w:hint="cs"/>
          <w:b/>
          <w:bCs/>
          <w:sz w:val="44"/>
          <w:szCs w:val="44"/>
          <w:rtl/>
        </w:rPr>
        <w:t>الإستراتيجية</w:t>
      </w:r>
      <w:proofErr w:type="spellEnd"/>
      <w:r w:rsidR="00C66F97" w:rsidRPr="00B37918">
        <w:rPr>
          <w:rFonts w:hint="cs"/>
          <w:b/>
          <w:bCs/>
          <w:sz w:val="44"/>
          <w:szCs w:val="44"/>
          <w:rtl/>
        </w:rPr>
        <w:t>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وهنا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تتميز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="00C66F97" w:rsidRPr="00B37918">
        <w:rPr>
          <w:rFonts w:hint="cs"/>
          <w:b/>
          <w:bCs/>
          <w:sz w:val="44"/>
          <w:szCs w:val="44"/>
          <w:rtl/>
        </w:rPr>
        <w:t>الإستراتيجية</w:t>
      </w:r>
      <w:proofErr w:type="spellEnd"/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البيئية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بأنها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لا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تختص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بوزارة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أو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مؤسسة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أو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شركة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أو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قطاع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معين،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بل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جميع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الحكومات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وكذلك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تخص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الشعب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بكل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أطيافه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وفئاته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العمرية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المختلفة،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فهؤلاء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هم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المنفذون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lastRenderedPageBreak/>
        <w:t>والمفعّلون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والمراجعون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والمطورون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لتلك</w:t>
      </w:r>
      <w:r w:rsidR="00C66F97"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="00C66F97" w:rsidRPr="00B37918">
        <w:rPr>
          <w:rFonts w:hint="cs"/>
          <w:b/>
          <w:bCs/>
          <w:sz w:val="44"/>
          <w:szCs w:val="44"/>
          <w:rtl/>
        </w:rPr>
        <w:t>الإستراتيجيات</w:t>
      </w:r>
      <w:proofErr w:type="spellEnd"/>
      <w:r w:rsidR="00C66F97" w:rsidRPr="00B37918">
        <w:rPr>
          <w:b/>
          <w:bCs/>
          <w:sz w:val="44"/>
          <w:szCs w:val="44"/>
          <w:rtl/>
        </w:rPr>
        <w:t xml:space="preserve"> </w:t>
      </w:r>
      <w:r w:rsidR="00C66F97" w:rsidRPr="00B37918">
        <w:rPr>
          <w:rFonts w:hint="cs"/>
          <w:b/>
          <w:bCs/>
          <w:sz w:val="44"/>
          <w:szCs w:val="44"/>
          <w:rtl/>
        </w:rPr>
        <w:t>البيئية</w:t>
      </w:r>
      <w:r w:rsidR="00C66F97" w:rsidRPr="00B37918">
        <w:rPr>
          <w:b/>
          <w:bCs/>
          <w:sz w:val="44"/>
          <w:szCs w:val="44"/>
          <w:rtl/>
        </w:rPr>
        <w:t>.</w:t>
      </w:r>
    </w:p>
    <w:p w:rsidR="00C66F97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ويمثل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المرجعية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الرادعة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والمنظمة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والمراقبة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لكافة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الأنظمة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والقوانين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والتعليمات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والضوابط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والإجراءات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تخص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الشأن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وغيره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الشؤون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المساندة</w:t>
      </w:r>
      <w:r w:rsidRPr="00B37918">
        <w:rPr>
          <w:b/>
          <w:bCs/>
          <w:sz w:val="44"/>
          <w:szCs w:val="44"/>
          <w:rtl/>
        </w:rPr>
        <w:t>.</w:t>
      </w:r>
    </w:p>
    <w:p w:rsidR="00B37918" w:rsidRPr="00B37918" w:rsidRDefault="00B37918" w:rsidP="00C66F97">
      <w:pPr>
        <w:rPr>
          <w:b/>
          <w:bCs/>
          <w:sz w:val="44"/>
          <w:szCs w:val="44"/>
          <w:rtl/>
        </w:rPr>
      </w:pPr>
    </w:p>
    <w:p w:rsid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عالمنا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اليوم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يتقدم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علمياً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ويتخلف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إنسانياً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كثير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المسارات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الحياتية،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تهمه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التقنية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بصنوفها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الكلية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والجزئية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والنانو،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وإبداعاتها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يهتم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بمؤثراتها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ومضارها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يهتم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بفوائدها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المرجوة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والمطلوبة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للإنسان،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ويسخر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حملات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إعلامية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مزعومة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باسم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نظافة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وبالتالي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يفقد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جزءاً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ثوابته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ومبادئه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وقيمه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ومعطياته،</w:t>
      </w:r>
      <w:r w:rsidRPr="00B37918">
        <w:rPr>
          <w:b/>
          <w:bCs/>
          <w:sz w:val="44"/>
          <w:szCs w:val="44"/>
          <w:rtl/>
        </w:rPr>
        <w:t xml:space="preserve"> </w:t>
      </w:r>
    </w:p>
    <w:p w:rsidR="00C66F97" w:rsidRP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والعيب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ليس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التقنية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بكافة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أنواعها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وأصنافها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ومستوياتها،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ولكن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العيب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يوظف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تلك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التقنية،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خاصة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المجالات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الصناعية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والتجارية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والنقل</w:t>
      </w:r>
      <w:r w:rsidRPr="00B37918">
        <w:rPr>
          <w:b/>
          <w:bCs/>
          <w:sz w:val="44"/>
          <w:szCs w:val="44"/>
          <w:rtl/>
        </w:rPr>
        <w:t xml:space="preserve">. </w:t>
      </w:r>
      <w:r w:rsidRPr="00B37918">
        <w:rPr>
          <w:rFonts w:hint="cs"/>
          <w:b/>
          <w:bCs/>
          <w:sz w:val="44"/>
          <w:szCs w:val="44"/>
          <w:rtl/>
        </w:rPr>
        <w:t>ولا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ننكر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الجهود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العلمية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البحثية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الرصينة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مجال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حماية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ولكن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تطبيقها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أرض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الواقع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قليل،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لأنها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تتضاد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مع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تحقيق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المؤسسات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الربحية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هامش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ربح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عال،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لكونها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تتطلب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نفقات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وتكاليف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أعلى،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وهنا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تطغى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المادية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كافة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الجوانب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الإنسانية،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الرغم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الزعم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الدائم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القاضي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بتوظيف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التقنية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بما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يخدم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الإنسان</w:t>
      </w:r>
      <w:r w:rsidRPr="00B37918">
        <w:rPr>
          <w:b/>
          <w:bCs/>
          <w:sz w:val="44"/>
          <w:szCs w:val="44"/>
          <w:rtl/>
        </w:rPr>
        <w:t>.</w:t>
      </w:r>
    </w:p>
    <w:p w:rsidR="00B37918" w:rsidRDefault="00B37918" w:rsidP="00C66F97">
      <w:pPr>
        <w:rPr>
          <w:b/>
          <w:bCs/>
          <w:sz w:val="44"/>
          <w:szCs w:val="44"/>
          <w:rtl/>
        </w:rPr>
      </w:pPr>
    </w:p>
    <w:p w:rsidR="00C66F97" w:rsidRPr="00B37918" w:rsidRDefault="00C66F97" w:rsidP="00C66F97">
      <w:pPr>
        <w:rPr>
          <w:b/>
          <w:bCs/>
          <w:sz w:val="44"/>
          <w:szCs w:val="44"/>
          <w:rtl/>
        </w:rPr>
      </w:pPr>
      <w:r w:rsidRPr="00B37918">
        <w:rPr>
          <w:rFonts w:hint="cs"/>
          <w:b/>
          <w:bCs/>
          <w:sz w:val="44"/>
          <w:szCs w:val="44"/>
          <w:rtl/>
        </w:rPr>
        <w:t>والتوظيف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التقني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ساعد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تشويه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الرؤية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الحقيقية،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حاولت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تقنية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الهندسة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الوراثية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تُحرف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المخلوق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البشري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الذي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خلقه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الله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سبحانه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وتعالى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أحسن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صورة،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والمختبر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العلمي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طُبقت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فيه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الكثير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التجارب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المفيدة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والضارة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للبشرية،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ولكن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النفس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الأمّارة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بالسوء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وغلبة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المصالح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الفردية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والوطنية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على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الكثير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القيم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الإنسانية،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جعلها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تهمل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تسيء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البيئة،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فالمطورون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للحرب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الجرثومية</w:t>
      </w:r>
      <w:r w:rsidRPr="00B37918">
        <w:rPr>
          <w:b/>
          <w:bCs/>
          <w:sz w:val="44"/>
          <w:szCs w:val="44"/>
          <w:rtl/>
        </w:rPr>
        <w:t xml:space="preserve"> (</w:t>
      </w:r>
      <w:r w:rsidRPr="00B37918">
        <w:rPr>
          <w:rFonts w:hint="cs"/>
          <w:b/>
          <w:bCs/>
          <w:sz w:val="44"/>
          <w:szCs w:val="44"/>
          <w:rtl/>
        </w:rPr>
        <w:t>البيولوجية</w:t>
      </w:r>
      <w:r w:rsidRPr="00B37918">
        <w:rPr>
          <w:b/>
          <w:bCs/>
          <w:sz w:val="44"/>
          <w:szCs w:val="44"/>
          <w:rtl/>
        </w:rPr>
        <w:t xml:space="preserve">) </w:t>
      </w:r>
      <w:r w:rsidRPr="00B37918">
        <w:rPr>
          <w:rFonts w:hint="cs"/>
          <w:b/>
          <w:bCs/>
          <w:sz w:val="44"/>
          <w:szCs w:val="44"/>
          <w:rtl/>
        </w:rPr>
        <w:t>جعلوا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بعض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الدول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النامية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والدول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غير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القابلة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للنمو،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والتي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تشكل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بيئتها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حاضناً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مميزاً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وميدان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تجارب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فعلية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لمخرجات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تلك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التجارب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المخبرية،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مكاناً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لتفعيل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هذا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النوع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الحروب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القذرة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ضد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البشرية،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خاصة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وأن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الظروف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الصحية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والطبية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والاجتماعية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السوء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بمكان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أن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تنفذ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فيها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إستراتيجية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المفعول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به،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ولا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تهتم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دول</w:t>
      </w:r>
      <w:r w:rsidRPr="00B37918">
        <w:rPr>
          <w:b/>
          <w:bCs/>
          <w:sz w:val="44"/>
          <w:szCs w:val="44"/>
          <w:rtl/>
        </w:rPr>
        <w:t xml:space="preserve"> </w:t>
      </w:r>
      <w:proofErr w:type="spellStart"/>
      <w:r w:rsidRPr="00B37918">
        <w:rPr>
          <w:rFonts w:hint="cs"/>
          <w:b/>
          <w:bCs/>
          <w:sz w:val="44"/>
          <w:szCs w:val="44"/>
          <w:rtl/>
        </w:rPr>
        <w:t>إستراتيجية</w:t>
      </w:r>
      <w:proofErr w:type="spellEnd"/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الفاعل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لضوابط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تلك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التجارب،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ويحدث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انفلات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فيروس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أو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جرثوم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أو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ميكروب،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وبالتالي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يؤثر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ويدمر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ويضرّ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بتلك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المجتمعات،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وتشكل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بيئتها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حاضناً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خطراً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للقارة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التي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هم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فيها،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بل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يمتد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أثرها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إلى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العالم</w:t>
      </w:r>
      <w:r w:rsidRPr="00B37918">
        <w:rPr>
          <w:b/>
          <w:bCs/>
          <w:sz w:val="44"/>
          <w:szCs w:val="44"/>
          <w:rtl/>
        </w:rPr>
        <w:t xml:space="preserve"> </w:t>
      </w:r>
      <w:r w:rsidRPr="00B37918">
        <w:rPr>
          <w:rFonts w:hint="cs"/>
          <w:b/>
          <w:bCs/>
          <w:sz w:val="44"/>
          <w:szCs w:val="44"/>
          <w:rtl/>
        </w:rPr>
        <w:t>أجمع</w:t>
      </w:r>
      <w:r w:rsidRPr="00B37918">
        <w:rPr>
          <w:b/>
          <w:bCs/>
          <w:sz w:val="44"/>
          <w:szCs w:val="44"/>
          <w:rtl/>
        </w:rPr>
        <w:t>.</w:t>
      </w:r>
    </w:p>
    <w:p w:rsidR="005E58AC" w:rsidRPr="00B37918" w:rsidRDefault="005E58AC">
      <w:pPr>
        <w:rPr>
          <w:sz w:val="44"/>
          <w:szCs w:val="44"/>
        </w:rPr>
      </w:pPr>
      <w:bookmarkStart w:id="0" w:name="_GoBack"/>
      <w:bookmarkEnd w:id="0"/>
    </w:p>
    <w:sectPr w:rsidR="005E58AC" w:rsidRPr="00B37918" w:rsidSect="002059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17"/>
    <w:rsid w:val="002059DD"/>
    <w:rsid w:val="00416124"/>
    <w:rsid w:val="005E58AC"/>
    <w:rsid w:val="00693417"/>
    <w:rsid w:val="006D1C48"/>
    <w:rsid w:val="00B37918"/>
    <w:rsid w:val="00C6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2412</Characters>
  <Application>Microsoft Office Word</Application>
  <DocSecurity>0</DocSecurity>
  <Lines>20</Lines>
  <Paragraphs>5</Paragraphs>
  <ScaleCrop>false</ScaleCrop>
  <Company>Ahmed-Under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ALFA</cp:lastModifiedBy>
  <cp:revision>8</cp:revision>
  <dcterms:created xsi:type="dcterms:W3CDTF">2018-02-12T08:34:00Z</dcterms:created>
  <dcterms:modified xsi:type="dcterms:W3CDTF">2018-03-14T06:24:00Z</dcterms:modified>
</cp:coreProperties>
</file>